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 xml:space="preserve">Meet Schedule </w:t>
      </w:r>
    </w:p>
    <w:p w:rsidR="004B61E3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 xml:space="preserve">As directed in the </w:t>
      </w:r>
      <w:r w:rsidR="008F6690">
        <w:rPr>
          <w:rFonts w:ascii="Times New Roman" w:hAnsi="Times New Roman" w:cs="Times New Roman"/>
          <w:sz w:val="28"/>
          <w:szCs w:val="28"/>
        </w:rPr>
        <w:t xml:space="preserve">2019 </w:t>
      </w:r>
      <w:r w:rsidRPr="00407E6C">
        <w:rPr>
          <w:rFonts w:ascii="Times New Roman" w:hAnsi="Times New Roman" w:cs="Times New Roman"/>
          <w:sz w:val="28"/>
          <w:szCs w:val="28"/>
        </w:rPr>
        <w:t>Rules Book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Girls than Boys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Order of events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4 x 800 m Relay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100 m Hurdles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110m Hurdles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100m Dash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4 x 200 m Relay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1600 m Run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4 x 100 m Relay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400 m Dash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300 m Intermediate Hurdles</w:t>
      </w:r>
      <w:bookmarkStart w:id="0" w:name="_GoBack"/>
      <w:bookmarkEnd w:id="0"/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800 m Run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200 m Dash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3200 m Run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4 x 400 m Relay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Field Events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Discus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Shot Put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Javelin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Pole Vault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 xml:space="preserve">Long Jump </w:t>
      </w:r>
    </w:p>
    <w:p w:rsidR="00407E6C" w:rsidRPr="00407E6C" w:rsidRDefault="00407E6C">
      <w:pPr>
        <w:rPr>
          <w:rFonts w:ascii="Times New Roman" w:hAnsi="Times New Roman" w:cs="Times New Roman"/>
          <w:sz w:val="28"/>
          <w:szCs w:val="28"/>
        </w:rPr>
      </w:pPr>
      <w:r w:rsidRPr="00407E6C">
        <w:rPr>
          <w:rFonts w:ascii="Times New Roman" w:hAnsi="Times New Roman" w:cs="Times New Roman"/>
          <w:sz w:val="28"/>
          <w:szCs w:val="28"/>
        </w:rPr>
        <w:t>High Jump</w:t>
      </w:r>
    </w:p>
    <w:p w:rsidR="00407E6C" w:rsidRDefault="00407E6C"/>
    <w:sectPr w:rsidR="0040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C"/>
    <w:rsid w:val="001F296D"/>
    <w:rsid w:val="00407E6C"/>
    <w:rsid w:val="004B61E3"/>
    <w:rsid w:val="008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0D50-FFAD-4A46-82E3-660DF3D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Rushforth</dc:creator>
  <cp:keywords/>
  <dc:description/>
  <cp:lastModifiedBy>Garth Rushforth</cp:lastModifiedBy>
  <cp:revision>1</cp:revision>
  <dcterms:created xsi:type="dcterms:W3CDTF">2020-03-04T18:57:00Z</dcterms:created>
  <dcterms:modified xsi:type="dcterms:W3CDTF">2020-03-04T19:14:00Z</dcterms:modified>
</cp:coreProperties>
</file>